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EE" w:rsidRPr="00FB4996" w:rsidRDefault="007018B8">
      <w:pPr>
        <w:rPr>
          <w:b/>
        </w:rPr>
      </w:pPr>
      <w:r w:rsidRPr="00FB4996">
        <w:rPr>
          <w:b/>
        </w:rPr>
        <w:t xml:space="preserve">Shellito, </w:t>
      </w:r>
      <w:r w:rsidRPr="00FB4996">
        <w:rPr>
          <w:b/>
          <w:i/>
        </w:rPr>
        <w:t>Introduction to Geospatial Technologies</w:t>
      </w:r>
      <w:r w:rsidR="00D46699">
        <w:rPr>
          <w:b/>
          <w:i/>
        </w:rPr>
        <w:t xml:space="preserve"> 3e</w:t>
      </w:r>
    </w:p>
    <w:p w:rsidR="007018B8" w:rsidRPr="00FB4996" w:rsidRDefault="007018B8">
      <w:pPr>
        <w:rPr>
          <w:b/>
        </w:rPr>
      </w:pPr>
      <w:r w:rsidRPr="00FB4996">
        <w:rPr>
          <w:b/>
        </w:rPr>
        <w:t>Chapter links</w:t>
      </w:r>
    </w:p>
    <w:p w:rsidR="007018B8" w:rsidRPr="00FB4996" w:rsidRDefault="007018B8">
      <w:pPr>
        <w:rPr>
          <w:b/>
        </w:rPr>
      </w:pPr>
    </w:p>
    <w:p w:rsidR="007018B8" w:rsidRPr="00FB4996" w:rsidRDefault="007018B8">
      <w:pPr>
        <w:rPr>
          <w:b/>
        </w:rPr>
      </w:pPr>
    </w:p>
    <w:p w:rsidR="00855038" w:rsidRPr="00095956" w:rsidRDefault="00211373" w:rsidP="00855038">
      <w:pPr>
        <w:autoSpaceDE w:val="0"/>
        <w:autoSpaceDN w:val="0"/>
        <w:adjustRightInd w:val="0"/>
        <w:rPr>
          <w:b/>
          <w:bCs/>
        </w:rPr>
      </w:pPr>
      <w:r w:rsidRPr="00095956">
        <w:rPr>
          <w:b/>
          <w:bCs/>
        </w:rPr>
        <w:t>Chapter 6: Using GIS for Spatial Analysis</w:t>
      </w:r>
    </w:p>
    <w:p w:rsidR="00211373" w:rsidRPr="00095956" w:rsidRDefault="00211373" w:rsidP="00855038">
      <w:pPr>
        <w:autoSpaceDE w:val="0"/>
        <w:autoSpaceDN w:val="0"/>
        <w:adjustRightInd w:val="0"/>
        <w:rPr>
          <w:b/>
          <w:bCs/>
        </w:rPr>
      </w:pPr>
    </w:p>
    <w:p w:rsidR="000F1991" w:rsidRDefault="00D342CB" w:rsidP="00530401">
      <w:pPr>
        <w:autoSpaceDE w:val="0"/>
        <w:autoSpaceDN w:val="0"/>
        <w:adjustRightInd w:val="0"/>
      </w:pPr>
      <w:r>
        <w:t>Ha</w:t>
      </w:r>
      <w:r w:rsidR="00A53580">
        <w:t>nds-On Application 6.1, Page 181</w:t>
      </w:r>
    </w:p>
    <w:p w:rsidR="00530401" w:rsidRPr="00095956" w:rsidRDefault="00530401" w:rsidP="00530401">
      <w:pPr>
        <w:autoSpaceDE w:val="0"/>
        <w:autoSpaceDN w:val="0"/>
        <w:adjustRightInd w:val="0"/>
      </w:pPr>
      <w:r w:rsidRPr="00095956">
        <w:t>Spatial Data Explorer/</w:t>
      </w:r>
      <w:proofErr w:type="spellStart"/>
      <w:r w:rsidRPr="00095956">
        <w:t>GoMaps</w:t>
      </w:r>
      <w:proofErr w:type="spellEnd"/>
    </w:p>
    <w:p w:rsidR="00211373" w:rsidRDefault="00E339BD" w:rsidP="00530401">
      <w:pPr>
        <w:autoSpaceDE w:val="0"/>
        <w:autoSpaceDN w:val="0"/>
        <w:adjustRightInd w:val="0"/>
      </w:pPr>
      <w:hyperlink r:id="rId7" w:history="1">
        <w:r w:rsidR="00A53580" w:rsidRPr="00F7467A">
          <w:rPr>
            <w:rStyle w:val="Hyperlink"/>
          </w:rPr>
          <w:t>http://maps2.roktech.net/durhamnc_gomaps</w:t>
        </w:r>
      </w:hyperlink>
    </w:p>
    <w:p w:rsidR="00530401" w:rsidRPr="00095956" w:rsidRDefault="00530401" w:rsidP="00530401">
      <w:pPr>
        <w:autoSpaceDE w:val="0"/>
        <w:autoSpaceDN w:val="0"/>
        <w:adjustRightInd w:val="0"/>
      </w:pPr>
    </w:p>
    <w:p w:rsidR="00840FFD" w:rsidRDefault="00D342CB" w:rsidP="00CF6B09">
      <w:pPr>
        <w:autoSpaceDE w:val="0"/>
        <w:autoSpaceDN w:val="0"/>
        <w:adjustRightInd w:val="0"/>
      </w:pPr>
      <w:r>
        <w:t>Ha</w:t>
      </w:r>
      <w:r w:rsidR="00A53580">
        <w:t>nds-On Application 6.2, Page 185</w:t>
      </w:r>
    </w:p>
    <w:p w:rsidR="00CF6B09" w:rsidRPr="00095956" w:rsidRDefault="00CF6B09" w:rsidP="00CF6B09">
      <w:pPr>
        <w:autoSpaceDE w:val="0"/>
        <w:autoSpaceDN w:val="0"/>
        <w:adjustRightInd w:val="0"/>
      </w:pPr>
      <w:proofErr w:type="spellStart"/>
      <w:r w:rsidRPr="00095956">
        <w:t>HoLIS</w:t>
      </w:r>
      <w:proofErr w:type="spellEnd"/>
      <w:r w:rsidRPr="00095956">
        <w:t xml:space="preserve"> Fast MAPS – Parcels and Zoning</w:t>
      </w:r>
    </w:p>
    <w:p w:rsidR="00530401" w:rsidRPr="00095956" w:rsidRDefault="00E339BD" w:rsidP="00CF6B09">
      <w:pPr>
        <w:autoSpaceDE w:val="0"/>
        <w:autoSpaceDN w:val="0"/>
        <w:adjustRightInd w:val="0"/>
      </w:pPr>
      <w:hyperlink r:id="rId8" w:history="1">
        <w:r w:rsidR="00CF6B09" w:rsidRPr="00095956">
          <w:rPr>
            <w:rStyle w:val="Hyperlink"/>
          </w:rPr>
          <w:t>http://gis.hicentral.com/fastmaps/parcelzoning</w:t>
        </w:r>
      </w:hyperlink>
    </w:p>
    <w:p w:rsidR="00CF6B09" w:rsidRPr="00095956" w:rsidRDefault="00CF6B09" w:rsidP="00CF6B09">
      <w:pPr>
        <w:autoSpaceDE w:val="0"/>
        <w:autoSpaceDN w:val="0"/>
        <w:adjustRightInd w:val="0"/>
      </w:pPr>
    </w:p>
    <w:p w:rsidR="00840FFD" w:rsidRDefault="003E53DE" w:rsidP="00CF6B09">
      <w:pPr>
        <w:autoSpaceDE w:val="0"/>
        <w:autoSpaceDN w:val="0"/>
        <w:adjustRightInd w:val="0"/>
      </w:pPr>
      <w:r>
        <w:t>Hands-On Application 6.3, page 1</w:t>
      </w:r>
      <w:r w:rsidR="00A53580">
        <w:t>93</w:t>
      </w:r>
    </w:p>
    <w:p w:rsidR="00CF6B09" w:rsidRPr="00095956" w:rsidRDefault="00005327" w:rsidP="00CF6B09">
      <w:pPr>
        <w:autoSpaceDE w:val="0"/>
        <w:autoSpaceDN w:val="0"/>
        <w:adjustRightInd w:val="0"/>
      </w:pPr>
      <w:r w:rsidRPr="00095956">
        <w:t>Purdue University – Land Transformation Model</w:t>
      </w:r>
    </w:p>
    <w:p w:rsidR="00530401" w:rsidRPr="00095956" w:rsidRDefault="00E339BD" w:rsidP="00005327">
      <w:pPr>
        <w:autoSpaceDE w:val="0"/>
        <w:autoSpaceDN w:val="0"/>
        <w:adjustRightInd w:val="0"/>
      </w:pPr>
      <w:hyperlink r:id="rId9" w:history="1">
        <w:r w:rsidR="00005327" w:rsidRPr="00095956">
          <w:rPr>
            <w:rStyle w:val="Hyperlink"/>
          </w:rPr>
          <w:t>http://ltm.agriculture.purdue.edu/default_ltm.htm</w:t>
        </w:r>
      </w:hyperlink>
    </w:p>
    <w:p w:rsidR="00A53580" w:rsidRDefault="00A53580" w:rsidP="00005327">
      <w:pPr>
        <w:autoSpaceDE w:val="0"/>
        <w:autoSpaceDN w:val="0"/>
        <w:adjustRightInd w:val="0"/>
      </w:pPr>
    </w:p>
    <w:p w:rsidR="00005327" w:rsidRDefault="00A53580" w:rsidP="00005327">
      <w:pPr>
        <w:autoSpaceDE w:val="0"/>
        <w:autoSpaceDN w:val="0"/>
        <w:adjustRightInd w:val="0"/>
      </w:pPr>
      <w:r>
        <w:t>Spatial Analysis in Social Media, Page 195</w:t>
      </w:r>
    </w:p>
    <w:p w:rsidR="00A53580" w:rsidRDefault="00A53580" w:rsidP="00005327">
      <w:pPr>
        <w:autoSpaceDE w:val="0"/>
        <w:autoSpaceDN w:val="0"/>
        <w:adjustRightInd w:val="0"/>
      </w:pPr>
      <w:r>
        <w:t>Spatial Analysis Tutorial Using John Snow’s Cholera Data</w:t>
      </w:r>
    </w:p>
    <w:p w:rsidR="00A53580" w:rsidRDefault="00E339BD" w:rsidP="00005327">
      <w:pPr>
        <w:autoSpaceDE w:val="0"/>
        <w:autoSpaceDN w:val="0"/>
        <w:adjustRightInd w:val="0"/>
      </w:pPr>
      <w:hyperlink r:id="rId10" w:history="1">
        <w:r w:rsidR="00A53580" w:rsidRPr="00F7467A">
          <w:rPr>
            <w:rStyle w:val="Hyperlink"/>
          </w:rPr>
          <w:t>https://www.youtube.com/watch?v=isVD8u6WrG4</w:t>
        </w:r>
      </w:hyperlink>
    </w:p>
    <w:p w:rsidR="00A53580" w:rsidRDefault="00A53580" w:rsidP="00005327">
      <w:pPr>
        <w:autoSpaceDE w:val="0"/>
        <w:autoSpaceDN w:val="0"/>
        <w:adjustRightInd w:val="0"/>
      </w:pPr>
    </w:p>
    <w:p w:rsidR="003E53DE" w:rsidRPr="003E53DE" w:rsidRDefault="00A53580" w:rsidP="00005327">
      <w:pPr>
        <w:autoSpaceDE w:val="0"/>
        <w:autoSpaceDN w:val="0"/>
        <w:adjustRightInd w:val="0"/>
      </w:pPr>
      <w:r>
        <w:t>Spatial Analysis in Social Media, Page 195</w:t>
      </w:r>
    </w:p>
    <w:p w:rsidR="003E53DE" w:rsidRDefault="003E53DE" w:rsidP="003E53DE">
      <w:pPr>
        <w:autoSpaceDE w:val="0"/>
        <w:autoSpaceDN w:val="0"/>
        <w:adjustRightInd w:val="0"/>
        <w:rPr>
          <w:bCs/>
        </w:rPr>
      </w:pPr>
      <w:r w:rsidRPr="003E53DE">
        <w:rPr>
          <w:bCs/>
        </w:rPr>
        <w:t>ArcGIS Resources–Analysis &amp;</w:t>
      </w:r>
      <w:r w:rsidR="00A53580">
        <w:rPr>
          <w:bCs/>
        </w:rPr>
        <w:t xml:space="preserve"> </w:t>
      </w:r>
      <w:proofErr w:type="spellStart"/>
      <w:r w:rsidRPr="003E53DE">
        <w:rPr>
          <w:bCs/>
        </w:rPr>
        <w:t>Geoprocessing</w:t>
      </w:r>
      <w:proofErr w:type="spellEnd"/>
      <w:r w:rsidRPr="003E53DE">
        <w:rPr>
          <w:bCs/>
        </w:rPr>
        <w:t xml:space="preserve"> Category</w:t>
      </w:r>
      <w:r w:rsidRPr="003E53DE">
        <w:rPr>
          <w:bCs/>
        </w:rPr>
        <w:br/>
      </w:r>
      <w:hyperlink r:id="rId11" w:history="1">
        <w:r w:rsidRPr="000A42A5">
          <w:rPr>
            <w:rStyle w:val="Hyperlink"/>
            <w:bCs/>
          </w:rPr>
          <w:t>http://blogs.esri.com/esri/arcgis/category/subject-analysis-and-geoprocessing</w:t>
        </w:r>
      </w:hyperlink>
    </w:p>
    <w:p w:rsidR="003E53DE" w:rsidRPr="003E53DE" w:rsidRDefault="003E53DE" w:rsidP="003E53DE">
      <w:pPr>
        <w:autoSpaceDE w:val="0"/>
        <w:autoSpaceDN w:val="0"/>
        <w:adjustRightInd w:val="0"/>
        <w:rPr>
          <w:bCs/>
        </w:rPr>
      </w:pPr>
    </w:p>
    <w:p w:rsidR="00005327" w:rsidRPr="00095956" w:rsidRDefault="00095956" w:rsidP="00005327">
      <w:pPr>
        <w:autoSpaceDE w:val="0"/>
        <w:autoSpaceDN w:val="0"/>
        <w:adjustRightInd w:val="0"/>
        <w:rPr>
          <w:b/>
        </w:rPr>
      </w:pPr>
      <w:r w:rsidRPr="00095956">
        <w:rPr>
          <w:b/>
        </w:rPr>
        <w:t>Lab 6.1:</w:t>
      </w:r>
    </w:p>
    <w:p w:rsidR="003E53DE" w:rsidRDefault="003E53DE" w:rsidP="00005327">
      <w:pPr>
        <w:autoSpaceDE w:val="0"/>
        <w:autoSpaceDN w:val="0"/>
        <w:adjustRightInd w:val="0"/>
      </w:pPr>
    </w:p>
    <w:p w:rsidR="003E53DE" w:rsidRDefault="00A53580" w:rsidP="00005327">
      <w:pPr>
        <w:autoSpaceDE w:val="0"/>
        <w:autoSpaceDN w:val="0"/>
        <w:adjustRightInd w:val="0"/>
      </w:pPr>
      <w:r>
        <w:t>Page 198</w:t>
      </w:r>
    </w:p>
    <w:p w:rsidR="003E53DE" w:rsidRDefault="003E53DE" w:rsidP="00005327">
      <w:pPr>
        <w:autoSpaceDE w:val="0"/>
        <w:autoSpaceDN w:val="0"/>
        <w:adjustRightInd w:val="0"/>
      </w:pPr>
      <w:r>
        <w:t>QGIS</w:t>
      </w:r>
    </w:p>
    <w:p w:rsidR="003E53DE" w:rsidRDefault="00FA62DD" w:rsidP="00005327">
      <w:pPr>
        <w:autoSpaceDE w:val="0"/>
        <w:autoSpaceDN w:val="0"/>
        <w:adjustRightInd w:val="0"/>
      </w:pPr>
      <w:hyperlink r:id="rId12" w:history="1">
        <w:r w:rsidRPr="00F818C6">
          <w:rPr>
            <w:rStyle w:val="Hyperlink"/>
          </w:rPr>
          <w:t>https://qgis.org/</w:t>
        </w:r>
      </w:hyperlink>
      <w:r w:rsidR="00A53580">
        <w:rPr>
          <w:rStyle w:val="Hyperlink"/>
        </w:rPr>
        <w:t>downloads</w:t>
      </w:r>
    </w:p>
    <w:p w:rsidR="00095956" w:rsidRDefault="00095956" w:rsidP="00095956">
      <w:pPr>
        <w:autoSpaceDE w:val="0"/>
        <w:autoSpaceDN w:val="0"/>
        <w:adjustRightInd w:val="0"/>
      </w:pPr>
    </w:p>
    <w:p w:rsidR="003E53DE" w:rsidRDefault="003E53DE" w:rsidP="00095956">
      <w:pPr>
        <w:autoSpaceDE w:val="0"/>
        <w:autoSpaceDN w:val="0"/>
        <w:adjustRightInd w:val="0"/>
      </w:pPr>
      <w:r>
        <w:rPr>
          <w:b/>
        </w:rPr>
        <w:t>Lab 6.2:</w:t>
      </w:r>
    </w:p>
    <w:p w:rsidR="003E53DE" w:rsidRDefault="003E53DE" w:rsidP="00095956">
      <w:pPr>
        <w:autoSpaceDE w:val="0"/>
        <w:autoSpaceDN w:val="0"/>
        <w:adjustRightInd w:val="0"/>
      </w:pPr>
    </w:p>
    <w:p w:rsidR="00601120" w:rsidRDefault="00CA76AA" w:rsidP="00095956">
      <w:pPr>
        <w:autoSpaceDE w:val="0"/>
        <w:autoSpaceDN w:val="0"/>
        <w:adjustRightInd w:val="0"/>
      </w:pPr>
      <w:r>
        <w:t>Page 213</w:t>
      </w:r>
    </w:p>
    <w:p w:rsidR="003E53DE" w:rsidRDefault="003E53DE" w:rsidP="00095956">
      <w:pPr>
        <w:autoSpaceDE w:val="0"/>
        <w:autoSpaceDN w:val="0"/>
        <w:adjustRightInd w:val="0"/>
      </w:pPr>
      <w:r>
        <w:t>ArcGIS Student Version</w:t>
      </w:r>
    </w:p>
    <w:p w:rsidR="003E53DE" w:rsidRDefault="00E339BD" w:rsidP="003E53DE">
      <w:pPr>
        <w:autoSpaceDE w:val="0"/>
        <w:autoSpaceDN w:val="0"/>
        <w:adjustRightInd w:val="0"/>
        <w:rPr>
          <w:bCs/>
        </w:rPr>
      </w:pPr>
      <w:hyperlink r:id="rId13" w:history="1">
        <w:r w:rsidR="003E53DE" w:rsidRPr="000A42A5">
          <w:rPr>
            <w:rStyle w:val="Hyperlink"/>
            <w:bCs/>
          </w:rPr>
          <w:t>http://www.esri.com/industries/apps/education/offers/promo/index.cfm</w:t>
        </w:r>
      </w:hyperlink>
    </w:p>
    <w:p w:rsidR="00095956" w:rsidRDefault="00095956" w:rsidP="00095956">
      <w:pPr>
        <w:autoSpaceDE w:val="0"/>
        <w:autoSpaceDN w:val="0"/>
        <w:adjustRightInd w:val="0"/>
        <w:rPr>
          <w:bCs/>
          <w:color w:val="00FF26"/>
        </w:rPr>
      </w:pPr>
    </w:p>
    <w:p w:rsidR="00095956" w:rsidRDefault="00095956" w:rsidP="00095956">
      <w:pPr>
        <w:autoSpaceDE w:val="0"/>
        <w:autoSpaceDN w:val="0"/>
        <w:adjustRightInd w:val="0"/>
        <w:rPr>
          <w:bCs/>
          <w:color w:val="00FF26"/>
        </w:rPr>
      </w:pPr>
    </w:p>
    <w:p w:rsidR="006A282A" w:rsidRPr="006A282A" w:rsidRDefault="006A282A" w:rsidP="006A282A">
      <w:pPr>
        <w:autoSpaceDE w:val="0"/>
        <w:autoSpaceDN w:val="0"/>
        <w:adjustRightInd w:val="0"/>
        <w:rPr>
          <w:rFonts w:ascii="CharterITCStd-Bold" w:hAnsi="CharterITCStd-Bold" w:cs="CharterITCStd-Bold"/>
          <w:bCs/>
          <w:sz w:val="20"/>
          <w:szCs w:val="20"/>
        </w:rPr>
      </w:pPr>
      <w:bookmarkStart w:id="0" w:name="_GoBack"/>
      <w:bookmarkEnd w:id="0"/>
    </w:p>
    <w:sectPr w:rsidR="006A282A" w:rsidRPr="006A28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9BD" w:rsidRDefault="00E339BD" w:rsidP="0028402F">
      <w:r>
        <w:separator/>
      </w:r>
    </w:p>
  </w:endnote>
  <w:endnote w:type="continuationSeparator" w:id="0">
    <w:p w:rsidR="00E339BD" w:rsidRDefault="00E339BD" w:rsidP="0028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o Sans Std Medium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 ITC Std Bol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ITCStd-Bold">
    <w:altName w:val="Arial Unicode MS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9BD" w:rsidRDefault="00E339BD" w:rsidP="0028402F">
      <w:r>
        <w:separator/>
      </w:r>
    </w:p>
  </w:footnote>
  <w:footnote w:type="continuationSeparator" w:id="0">
    <w:p w:rsidR="00E339BD" w:rsidRDefault="00E339BD" w:rsidP="00284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B8"/>
    <w:rsid w:val="00000FFD"/>
    <w:rsid w:val="00005327"/>
    <w:rsid w:val="000066CD"/>
    <w:rsid w:val="000102DA"/>
    <w:rsid w:val="0001138C"/>
    <w:rsid w:val="00012267"/>
    <w:rsid w:val="00017946"/>
    <w:rsid w:val="0002042C"/>
    <w:rsid w:val="00025210"/>
    <w:rsid w:val="00030733"/>
    <w:rsid w:val="00031F74"/>
    <w:rsid w:val="000330BF"/>
    <w:rsid w:val="00040447"/>
    <w:rsid w:val="0004208F"/>
    <w:rsid w:val="00043745"/>
    <w:rsid w:val="000438E2"/>
    <w:rsid w:val="000445A4"/>
    <w:rsid w:val="00046D16"/>
    <w:rsid w:val="00046DCE"/>
    <w:rsid w:val="0005021D"/>
    <w:rsid w:val="0005025A"/>
    <w:rsid w:val="00054288"/>
    <w:rsid w:val="00054778"/>
    <w:rsid w:val="00056155"/>
    <w:rsid w:val="000657F3"/>
    <w:rsid w:val="00070ADD"/>
    <w:rsid w:val="00070DD4"/>
    <w:rsid w:val="0007291C"/>
    <w:rsid w:val="00074A59"/>
    <w:rsid w:val="00075970"/>
    <w:rsid w:val="00076972"/>
    <w:rsid w:val="00076A9F"/>
    <w:rsid w:val="00076FDF"/>
    <w:rsid w:val="00077A21"/>
    <w:rsid w:val="00081D31"/>
    <w:rsid w:val="00082F79"/>
    <w:rsid w:val="00083E17"/>
    <w:rsid w:val="0008432A"/>
    <w:rsid w:val="00084F3E"/>
    <w:rsid w:val="0009003B"/>
    <w:rsid w:val="00095956"/>
    <w:rsid w:val="000959B4"/>
    <w:rsid w:val="00097196"/>
    <w:rsid w:val="000A2C0F"/>
    <w:rsid w:val="000A7CF1"/>
    <w:rsid w:val="000B0925"/>
    <w:rsid w:val="000B125B"/>
    <w:rsid w:val="000B31C5"/>
    <w:rsid w:val="000B4D0F"/>
    <w:rsid w:val="000B5073"/>
    <w:rsid w:val="000B5845"/>
    <w:rsid w:val="000B668A"/>
    <w:rsid w:val="000B79EE"/>
    <w:rsid w:val="000B7AD0"/>
    <w:rsid w:val="000B7AE7"/>
    <w:rsid w:val="000C0FC2"/>
    <w:rsid w:val="000C1326"/>
    <w:rsid w:val="000C2F07"/>
    <w:rsid w:val="000C3DA1"/>
    <w:rsid w:val="000C6130"/>
    <w:rsid w:val="000C72F8"/>
    <w:rsid w:val="000C7A57"/>
    <w:rsid w:val="000C7BFA"/>
    <w:rsid w:val="000D0DC6"/>
    <w:rsid w:val="000D1DAF"/>
    <w:rsid w:val="000D3646"/>
    <w:rsid w:val="000D4246"/>
    <w:rsid w:val="000D6687"/>
    <w:rsid w:val="000D6C02"/>
    <w:rsid w:val="000D6CDF"/>
    <w:rsid w:val="000E2BFC"/>
    <w:rsid w:val="000E2F6C"/>
    <w:rsid w:val="000E5108"/>
    <w:rsid w:val="000E580C"/>
    <w:rsid w:val="000E5A29"/>
    <w:rsid w:val="000E5FBB"/>
    <w:rsid w:val="000E6CD6"/>
    <w:rsid w:val="000F1991"/>
    <w:rsid w:val="000F1BC8"/>
    <w:rsid w:val="000F28B8"/>
    <w:rsid w:val="000F5604"/>
    <w:rsid w:val="000F58B2"/>
    <w:rsid w:val="000F653A"/>
    <w:rsid w:val="00100113"/>
    <w:rsid w:val="0010299C"/>
    <w:rsid w:val="00102C2B"/>
    <w:rsid w:val="00105E93"/>
    <w:rsid w:val="001103AC"/>
    <w:rsid w:val="00111659"/>
    <w:rsid w:val="00112CE7"/>
    <w:rsid w:val="00115DDF"/>
    <w:rsid w:val="001170C1"/>
    <w:rsid w:val="00120BC2"/>
    <w:rsid w:val="00122518"/>
    <w:rsid w:val="001246FF"/>
    <w:rsid w:val="00125217"/>
    <w:rsid w:val="00130034"/>
    <w:rsid w:val="00131911"/>
    <w:rsid w:val="00131CFF"/>
    <w:rsid w:val="00132FD7"/>
    <w:rsid w:val="001336F8"/>
    <w:rsid w:val="00140424"/>
    <w:rsid w:val="00142406"/>
    <w:rsid w:val="00142B53"/>
    <w:rsid w:val="00142CCD"/>
    <w:rsid w:val="00144A0A"/>
    <w:rsid w:val="00146330"/>
    <w:rsid w:val="0014637E"/>
    <w:rsid w:val="001464C7"/>
    <w:rsid w:val="00152455"/>
    <w:rsid w:val="001527D3"/>
    <w:rsid w:val="00155E03"/>
    <w:rsid w:val="00156D11"/>
    <w:rsid w:val="00157E16"/>
    <w:rsid w:val="00163594"/>
    <w:rsid w:val="001646FA"/>
    <w:rsid w:val="0016552B"/>
    <w:rsid w:val="00165910"/>
    <w:rsid w:val="00165AA6"/>
    <w:rsid w:val="00165D84"/>
    <w:rsid w:val="001673D6"/>
    <w:rsid w:val="00170DC0"/>
    <w:rsid w:val="0017380A"/>
    <w:rsid w:val="00175866"/>
    <w:rsid w:val="001775B5"/>
    <w:rsid w:val="001820D6"/>
    <w:rsid w:val="0018593B"/>
    <w:rsid w:val="00186FDF"/>
    <w:rsid w:val="00192200"/>
    <w:rsid w:val="00193674"/>
    <w:rsid w:val="00194921"/>
    <w:rsid w:val="00195059"/>
    <w:rsid w:val="00196099"/>
    <w:rsid w:val="00196882"/>
    <w:rsid w:val="00197AB1"/>
    <w:rsid w:val="001A1D94"/>
    <w:rsid w:val="001A73B4"/>
    <w:rsid w:val="001A755D"/>
    <w:rsid w:val="001A7605"/>
    <w:rsid w:val="001B0BCA"/>
    <w:rsid w:val="001B24BC"/>
    <w:rsid w:val="001B3D89"/>
    <w:rsid w:val="001B6CB5"/>
    <w:rsid w:val="001B77E8"/>
    <w:rsid w:val="001C002A"/>
    <w:rsid w:val="001C0703"/>
    <w:rsid w:val="001C1947"/>
    <w:rsid w:val="001C2202"/>
    <w:rsid w:val="001C267F"/>
    <w:rsid w:val="001C6B14"/>
    <w:rsid w:val="001D1ACE"/>
    <w:rsid w:val="001D3FA4"/>
    <w:rsid w:val="001D4636"/>
    <w:rsid w:val="001D4E41"/>
    <w:rsid w:val="001D5DF3"/>
    <w:rsid w:val="001E0EAB"/>
    <w:rsid w:val="001E1BD0"/>
    <w:rsid w:val="001E2926"/>
    <w:rsid w:val="001E5414"/>
    <w:rsid w:val="001E5D5A"/>
    <w:rsid w:val="001E77D6"/>
    <w:rsid w:val="001E7962"/>
    <w:rsid w:val="001E7F44"/>
    <w:rsid w:val="001F2BD7"/>
    <w:rsid w:val="001F5A7E"/>
    <w:rsid w:val="001F7C86"/>
    <w:rsid w:val="00200263"/>
    <w:rsid w:val="0020084A"/>
    <w:rsid w:val="00203BA7"/>
    <w:rsid w:val="00203BE5"/>
    <w:rsid w:val="00204389"/>
    <w:rsid w:val="00205B64"/>
    <w:rsid w:val="00205B8E"/>
    <w:rsid w:val="00205D34"/>
    <w:rsid w:val="00207826"/>
    <w:rsid w:val="0020788D"/>
    <w:rsid w:val="00210AE0"/>
    <w:rsid w:val="002112A8"/>
    <w:rsid w:val="00211373"/>
    <w:rsid w:val="0021139C"/>
    <w:rsid w:val="00216D61"/>
    <w:rsid w:val="002212B6"/>
    <w:rsid w:val="00221654"/>
    <w:rsid w:val="00221670"/>
    <w:rsid w:val="00221C82"/>
    <w:rsid w:val="00221E1A"/>
    <w:rsid w:val="00222A38"/>
    <w:rsid w:val="00223191"/>
    <w:rsid w:val="00223338"/>
    <w:rsid w:val="002240A4"/>
    <w:rsid w:val="00225CB4"/>
    <w:rsid w:val="002270FA"/>
    <w:rsid w:val="00232998"/>
    <w:rsid w:val="002337D4"/>
    <w:rsid w:val="0023438B"/>
    <w:rsid w:val="002344AB"/>
    <w:rsid w:val="002364DA"/>
    <w:rsid w:val="00237093"/>
    <w:rsid w:val="0024410B"/>
    <w:rsid w:val="00246053"/>
    <w:rsid w:val="0024707E"/>
    <w:rsid w:val="002473DF"/>
    <w:rsid w:val="00250B23"/>
    <w:rsid w:val="00253B8E"/>
    <w:rsid w:val="0026153F"/>
    <w:rsid w:val="0026693C"/>
    <w:rsid w:val="002671CD"/>
    <w:rsid w:val="002705CE"/>
    <w:rsid w:val="00270EDE"/>
    <w:rsid w:val="002732B5"/>
    <w:rsid w:val="00275DBD"/>
    <w:rsid w:val="0027676F"/>
    <w:rsid w:val="002775F8"/>
    <w:rsid w:val="0028402F"/>
    <w:rsid w:val="00284A4C"/>
    <w:rsid w:val="00287222"/>
    <w:rsid w:val="00292EA0"/>
    <w:rsid w:val="00293CD5"/>
    <w:rsid w:val="00294731"/>
    <w:rsid w:val="00296EE4"/>
    <w:rsid w:val="002973E1"/>
    <w:rsid w:val="002A097F"/>
    <w:rsid w:val="002A0EC0"/>
    <w:rsid w:val="002A3637"/>
    <w:rsid w:val="002A4D89"/>
    <w:rsid w:val="002A54BC"/>
    <w:rsid w:val="002A5B0E"/>
    <w:rsid w:val="002A72B4"/>
    <w:rsid w:val="002B3A46"/>
    <w:rsid w:val="002B4033"/>
    <w:rsid w:val="002B7A9A"/>
    <w:rsid w:val="002C211E"/>
    <w:rsid w:val="002C23C7"/>
    <w:rsid w:val="002C5536"/>
    <w:rsid w:val="002C7FF2"/>
    <w:rsid w:val="002D107A"/>
    <w:rsid w:val="002D23D2"/>
    <w:rsid w:val="002D2480"/>
    <w:rsid w:val="002D5394"/>
    <w:rsid w:val="002D578A"/>
    <w:rsid w:val="002D64D8"/>
    <w:rsid w:val="002E3A92"/>
    <w:rsid w:val="002F0950"/>
    <w:rsid w:val="002F1F1C"/>
    <w:rsid w:val="002F468F"/>
    <w:rsid w:val="002F4F0D"/>
    <w:rsid w:val="002F6E0C"/>
    <w:rsid w:val="00301794"/>
    <w:rsid w:val="003017BA"/>
    <w:rsid w:val="0030268F"/>
    <w:rsid w:val="003052F4"/>
    <w:rsid w:val="003068CD"/>
    <w:rsid w:val="003071CE"/>
    <w:rsid w:val="00307726"/>
    <w:rsid w:val="00307978"/>
    <w:rsid w:val="0031057E"/>
    <w:rsid w:val="003110CD"/>
    <w:rsid w:val="0031530A"/>
    <w:rsid w:val="0031567F"/>
    <w:rsid w:val="0031584B"/>
    <w:rsid w:val="003158FC"/>
    <w:rsid w:val="00315F8B"/>
    <w:rsid w:val="00317851"/>
    <w:rsid w:val="0031794E"/>
    <w:rsid w:val="00322113"/>
    <w:rsid w:val="00323F37"/>
    <w:rsid w:val="00327D47"/>
    <w:rsid w:val="00327EE8"/>
    <w:rsid w:val="00330CF9"/>
    <w:rsid w:val="00330D2D"/>
    <w:rsid w:val="00331520"/>
    <w:rsid w:val="0033703B"/>
    <w:rsid w:val="00337857"/>
    <w:rsid w:val="00340504"/>
    <w:rsid w:val="00341A46"/>
    <w:rsid w:val="00344567"/>
    <w:rsid w:val="00345408"/>
    <w:rsid w:val="0034543F"/>
    <w:rsid w:val="00351C58"/>
    <w:rsid w:val="003523DD"/>
    <w:rsid w:val="00354182"/>
    <w:rsid w:val="00354C6F"/>
    <w:rsid w:val="00356986"/>
    <w:rsid w:val="00357FEC"/>
    <w:rsid w:val="003608B9"/>
    <w:rsid w:val="003615EE"/>
    <w:rsid w:val="0036178B"/>
    <w:rsid w:val="00361DC8"/>
    <w:rsid w:val="00366E37"/>
    <w:rsid w:val="0037170B"/>
    <w:rsid w:val="00371ED8"/>
    <w:rsid w:val="00374780"/>
    <w:rsid w:val="00375464"/>
    <w:rsid w:val="0037767F"/>
    <w:rsid w:val="00382A68"/>
    <w:rsid w:val="00383FDE"/>
    <w:rsid w:val="00390810"/>
    <w:rsid w:val="003916E8"/>
    <w:rsid w:val="003916FA"/>
    <w:rsid w:val="00391D74"/>
    <w:rsid w:val="00392068"/>
    <w:rsid w:val="00392F88"/>
    <w:rsid w:val="00393187"/>
    <w:rsid w:val="00394F39"/>
    <w:rsid w:val="0039727A"/>
    <w:rsid w:val="003A20EF"/>
    <w:rsid w:val="003A4550"/>
    <w:rsid w:val="003A6B79"/>
    <w:rsid w:val="003A7F99"/>
    <w:rsid w:val="003B05DE"/>
    <w:rsid w:val="003B1A97"/>
    <w:rsid w:val="003B26D8"/>
    <w:rsid w:val="003B4717"/>
    <w:rsid w:val="003B582F"/>
    <w:rsid w:val="003B5AE4"/>
    <w:rsid w:val="003B6520"/>
    <w:rsid w:val="003B7361"/>
    <w:rsid w:val="003C0667"/>
    <w:rsid w:val="003C34D9"/>
    <w:rsid w:val="003C4710"/>
    <w:rsid w:val="003C4C42"/>
    <w:rsid w:val="003C5DDB"/>
    <w:rsid w:val="003C5E7C"/>
    <w:rsid w:val="003C6670"/>
    <w:rsid w:val="003C7C21"/>
    <w:rsid w:val="003D3325"/>
    <w:rsid w:val="003D4F80"/>
    <w:rsid w:val="003D5F83"/>
    <w:rsid w:val="003D6538"/>
    <w:rsid w:val="003E02A3"/>
    <w:rsid w:val="003E1652"/>
    <w:rsid w:val="003E2457"/>
    <w:rsid w:val="003E35F4"/>
    <w:rsid w:val="003E3782"/>
    <w:rsid w:val="003E53DE"/>
    <w:rsid w:val="003E587B"/>
    <w:rsid w:val="003E58DC"/>
    <w:rsid w:val="003F059A"/>
    <w:rsid w:val="003F05C3"/>
    <w:rsid w:val="003F0835"/>
    <w:rsid w:val="003F60F1"/>
    <w:rsid w:val="003F7EA6"/>
    <w:rsid w:val="004010C3"/>
    <w:rsid w:val="0040119B"/>
    <w:rsid w:val="004021F2"/>
    <w:rsid w:val="0040295E"/>
    <w:rsid w:val="00404C9B"/>
    <w:rsid w:val="00404E48"/>
    <w:rsid w:val="0041491B"/>
    <w:rsid w:val="00414A63"/>
    <w:rsid w:val="004176B1"/>
    <w:rsid w:val="00417993"/>
    <w:rsid w:val="004210BD"/>
    <w:rsid w:val="004218B2"/>
    <w:rsid w:val="00421BBD"/>
    <w:rsid w:val="00423A8D"/>
    <w:rsid w:val="00423CD3"/>
    <w:rsid w:val="00426840"/>
    <w:rsid w:val="004273C1"/>
    <w:rsid w:val="0043083B"/>
    <w:rsid w:val="00433CBE"/>
    <w:rsid w:val="0043489C"/>
    <w:rsid w:val="00434CA9"/>
    <w:rsid w:val="00435876"/>
    <w:rsid w:val="004416AF"/>
    <w:rsid w:val="00442880"/>
    <w:rsid w:val="00443143"/>
    <w:rsid w:val="00444E2C"/>
    <w:rsid w:val="0044614E"/>
    <w:rsid w:val="00446F48"/>
    <w:rsid w:val="00447827"/>
    <w:rsid w:val="0045267A"/>
    <w:rsid w:val="00454201"/>
    <w:rsid w:val="0045527B"/>
    <w:rsid w:val="0045588B"/>
    <w:rsid w:val="004612C2"/>
    <w:rsid w:val="00464476"/>
    <w:rsid w:val="004657AF"/>
    <w:rsid w:val="004738FC"/>
    <w:rsid w:val="00475148"/>
    <w:rsid w:val="00480370"/>
    <w:rsid w:val="00482017"/>
    <w:rsid w:val="004827B1"/>
    <w:rsid w:val="0048427B"/>
    <w:rsid w:val="0048442F"/>
    <w:rsid w:val="00484F73"/>
    <w:rsid w:val="004857BE"/>
    <w:rsid w:val="0048698C"/>
    <w:rsid w:val="0048771D"/>
    <w:rsid w:val="00487CE1"/>
    <w:rsid w:val="004908F5"/>
    <w:rsid w:val="004914AE"/>
    <w:rsid w:val="004928A5"/>
    <w:rsid w:val="00492B13"/>
    <w:rsid w:val="00492CEB"/>
    <w:rsid w:val="00493EAC"/>
    <w:rsid w:val="0049760C"/>
    <w:rsid w:val="004A104D"/>
    <w:rsid w:val="004A2E47"/>
    <w:rsid w:val="004A41DC"/>
    <w:rsid w:val="004A4372"/>
    <w:rsid w:val="004A50CE"/>
    <w:rsid w:val="004A7444"/>
    <w:rsid w:val="004B1136"/>
    <w:rsid w:val="004B24C4"/>
    <w:rsid w:val="004B47C0"/>
    <w:rsid w:val="004B7DB6"/>
    <w:rsid w:val="004C01E6"/>
    <w:rsid w:val="004C2E8F"/>
    <w:rsid w:val="004C4522"/>
    <w:rsid w:val="004C4912"/>
    <w:rsid w:val="004C4B59"/>
    <w:rsid w:val="004C4BC7"/>
    <w:rsid w:val="004C51FF"/>
    <w:rsid w:val="004C5DBB"/>
    <w:rsid w:val="004C685A"/>
    <w:rsid w:val="004D6FD3"/>
    <w:rsid w:val="004D71E6"/>
    <w:rsid w:val="004E0CFF"/>
    <w:rsid w:val="004E2B85"/>
    <w:rsid w:val="004E2D59"/>
    <w:rsid w:val="004E437B"/>
    <w:rsid w:val="004E48B0"/>
    <w:rsid w:val="004E6AD7"/>
    <w:rsid w:val="004E73D5"/>
    <w:rsid w:val="004F108A"/>
    <w:rsid w:val="004F14CC"/>
    <w:rsid w:val="004F3A5C"/>
    <w:rsid w:val="004F5DBC"/>
    <w:rsid w:val="004F7269"/>
    <w:rsid w:val="004F7B08"/>
    <w:rsid w:val="00500128"/>
    <w:rsid w:val="0050100E"/>
    <w:rsid w:val="00504D48"/>
    <w:rsid w:val="00505E0F"/>
    <w:rsid w:val="00514AB1"/>
    <w:rsid w:val="005152A9"/>
    <w:rsid w:val="00520CBB"/>
    <w:rsid w:val="00521BE1"/>
    <w:rsid w:val="0052391B"/>
    <w:rsid w:val="005257C5"/>
    <w:rsid w:val="00530401"/>
    <w:rsid w:val="005321D9"/>
    <w:rsid w:val="00537CB8"/>
    <w:rsid w:val="00540538"/>
    <w:rsid w:val="00541D73"/>
    <w:rsid w:val="00542D5C"/>
    <w:rsid w:val="00545DD6"/>
    <w:rsid w:val="00546EE6"/>
    <w:rsid w:val="00547588"/>
    <w:rsid w:val="00551A37"/>
    <w:rsid w:val="005567D5"/>
    <w:rsid w:val="00557B94"/>
    <w:rsid w:val="00560578"/>
    <w:rsid w:val="00561AB6"/>
    <w:rsid w:val="0056404C"/>
    <w:rsid w:val="00565D92"/>
    <w:rsid w:val="00566235"/>
    <w:rsid w:val="00567275"/>
    <w:rsid w:val="00570061"/>
    <w:rsid w:val="00571190"/>
    <w:rsid w:val="005711AC"/>
    <w:rsid w:val="005724E6"/>
    <w:rsid w:val="0057261A"/>
    <w:rsid w:val="00573E80"/>
    <w:rsid w:val="00575663"/>
    <w:rsid w:val="005801B4"/>
    <w:rsid w:val="00580EB6"/>
    <w:rsid w:val="00583465"/>
    <w:rsid w:val="00584F28"/>
    <w:rsid w:val="005867AE"/>
    <w:rsid w:val="00586A97"/>
    <w:rsid w:val="00586DA0"/>
    <w:rsid w:val="00590789"/>
    <w:rsid w:val="00590F20"/>
    <w:rsid w:val="00593DE8"/>
    <w:rsid w:val="00593DEC"/>
    <w:rsid w:val="00594F95"/>
    <w:rsid w:val="00596900"/>
    <w:rsid w:val="0059748A"/>
    <w:rsid w:val="005A0449"/>
    <w:rsid w:val="005A397F"/>
    <w:rsid w:val="005A41B1"/>
    <w:rsid w:val="005A604D"/>
    <w:rsid w:val="005A66A4"/>
    <w:rsid w:val="005A6CA1"/>
    <w:rsid w:val="005A74C6"/>
    <w:rsid w:val="005A7B5C"/>
    <w:rsid w:val="005A7D97"/>
    <w:rsid w:val="005B10F0"/>
    <w:rsid w:val="005B1A95"/>
    <w:rsid w:val="005B1F4E"/>
    <w:rsid w:val="005B5047"/>
    <w:rsid w:val="005B54DB"/>
    <w:rsid w:val="005B63DA"/>
    <w:rsid w:val="005B6ADF"/>
    <w:rsid w:val="005C1AA4"/>
    <w:rsid w:val="005C2DFB"/>
    <w:rsid w:val="005C32B8"/>
    <w:rsid w:val="005C34AB"/>
    <w:rsid w:val="005C3912"/>
    <w:rsid w:val="005C4FE5"/>
    <w:rsid w:val="005C5257"/>
    <w:rsid w:val="005D1AB7"/>
    <w:rsid w:val="005D1F62"/>
    <w:rsid w:val="005D2486"/>
    <w:rsid w:val="005D2EFF"/>
    <w:rsid w:val="005D356B"/>
    <w:rsid w:val="005D383F"/>
    <w:rsid w:val="005D3DDC"/>
    <w:rsid w:val="005D661C"/>
    <w:rsid w:val="005E0002"/>
    <w:rsid w:val="005E1EA3"/>
    <w:rsid w:val="005E3383"/>
    <w:rsid w:val="005E59B9"/>
    <w:rsid w:val="005E600A"/>
    <w:rsid w:val="005E6378"/>
    <w:rsid w:val="005E6774"/>
    <w:rsid w:val="005E6F99"/>
    <w:rsid w:val="005F01F4"/>
    <w:rsid w:val="005F16C5"/>
    <w:rsid w:val="005F1C73"/>
    <w:rsid w:val="005F3FF3"/>
    <w:rsid w:val="005F45E1"/>
    <w:rsid w:val="005F4D36"/>
    <w:rsid w:val="005F53CF"/>
    <w:rsid w:val="005F5614"/>
    <w:rsid w:val="005F67E4"/>
    <w:rsid w:val="005F71AD"/>
    <w:rsid w:val="00600333"/>
    <w:rsid w:val="00601120"/>
    <w:rsid w:val="00603ACD"/>
    <w:rsid w:val="00604280"/>
    <w:rsid w:val="006049B2"/>
    <w:rsid w:val="00604D89"/>
    <w:rsid w:val="0061067E"/>
    <w:rsid w:val="006107AF"/>
    <w:rsid w:val="006111DA"/>
    <w:rsid w:val="00614D1C"/>
    <w:rsid w:val="00617772"/>
    <w:rsid w:val="00620FDE"/>
    <w:rsid w:val="00624F2F"/>
    <w:rsid w:val="00626597"/>
    <w:rsid w:val="00630434"/>
    <w:rsid w:val="00631E4E"/>
    <w:rsid w:val="00632E8D"/>
    <w:rsid w:val="00635BE9"/>
    <w:rsid w:val="006376AF"/>
    <w:rsid w:val="00640E26"/>
    <w:rsid w:val="00641B58"/>
    <w:rsid w:val="00642938"/>
    <w:rsid w:val="00642FD7"/>
    <w:rsid w:val="00644BFE"/>
    <w:rsid w:val="00644DAE"/>
    <w:rsid w:val="00646AAB"/>
    <w:rsid w:val="00647CE7"/>
    <w:rsid w:val="00647F37"/>
    <w:rsid w:val="00652272"/>
    <w:rsid w:val="00652FF7"/>
    <w:rsid w:val="00654F2A"/>
    <w:rsid w:val="006577AC"/>
    <w:rsid w:val="00657801"/>
    <w:rsid w:val="00661820"/>
    <w:rsid w:val="0066283B"/>
    <w:rsid w:val="00662942"/>
    <w:rsid w:val="006709D2"/>
    <w:rsid w:val="006710FB"/>
    <w:rsid w:val="00671A81"/>
    <w:rsid w:val="00671C2A"/>
    <w:rsid w:val="0067220D"/>
    <w:rsid w:val="00672EB5"/>
    <w:rsid w:val="00673A95"/>
    <w:rsid w:val="006750A9"/>
    <w:rsid w:val="006806D0"/>
    <w:rsid w:val="00680F2F"/>
    <w:rsid w:val="0068141E"/>
    <w:rsid w:val="0068283D"/>
    <w:rsid w:val="006832DE"/>
    <w:rsid w:val="00685D56"/>
    <w:rsid w:val="00686BBB"/>
    <w:rsid w:val="00686CD1"/>
    <w:rsid w:val="00690118"/>
    <w:rsid w:val="00690508"/>
    <w:rsid w:val="00691146"/>
    <w:rsid w:val="0069148B"/>
    <w:rsid w:val="006964AF"/>
    <w:rsid w:val="006A0015"/>
    <w:rsid w:val="006A1F85"/>
    <w:rsid w:val="006A2072"/>
    <w:rsid w:val="006A282A"/>
    <w:rsid w:val="006A41E9"/>
    <w:rsid w:val="006A62BE"/>
    <w:rsid w:val="006B1A8A"/>
    <w:rsid w:val="006B30AB"/>
    <w:rsid w:val="006B31E5"/>
    <w:rsid w:val="006C1763"/>
    <w:rsid w:val="006C1EC9"/>
    <w:rsid w:val="006C308E"/>
    <w:rsid w:val="006C30DA"/>
    <w:rsid w:val="006C6252"/>
    <w:rsid w:val="006D35F9"/>
    <w:rsid w:val="006D5EDC"/>
    <w:rsid w:val="006D60FE"/>
    <w:rsid w:val="006D6634"/>
    <w:rsid w:val="006D7097"/>
    <w:rsid w:val="006D7E83"/>
    <w:rsid w:val="006E0BFB"/>
    <w:rsid w:val="006E11FF"/>
    <w:rsid w:val="006E2344"/>
    <w:rsid w:val="006E3D82"/>
    <w:rsid w:val="006E579C"/>
    <w:rsid w:val="006E59B8"/>
    <w:rsid w:val="006F28CA"/>
    <w:rsid w:val="006F5042"/>
    <w:rsid w:val="006F5657"/>
    <w:rsid w:val="006F56C6"/>
    <w:rsid w:val="006F618C"/>
    <w:rsid w:val="006F63B4"/>
    <w:rsid w:val="006F77F6"/>
    <w:rsid w:val="006F7973"/>
    <w:rsid w:val="007018B8"/>
    <w:rsid w:val="00705548"/>
    <w:rsid w:val="007102C9"/>
    <w:rsid w:val="00710476"/>
    <w:rsid w:val="00710829"/>
    <w:rsid w:val="0071310F"/>
    <w:rsid w:val="0071489A"/>
    <w:rsid w:val="00715490"/>
    <w:rsid w:val="00717E2E"/>
    <w:rsid w:val="007208E3"/>
    <w:rsid w:val="00721C47"/>
    <w:rsid w:val="00722137"/>
    <w:rsid w:val="00723366"/>
    <w:rsid w:val="00724369"/>
    <w:rsid w:val="007248EC"/>
    <w:rsid w:val="00725432"/>
    <w:rsid w:val="00726DB2"/>
    <w:rsid w:val="00726DCB"/>
    <w:rsid w:val="00731635"/>
    <w:rsid w:val="00733544"/>
    <w:rsid w:val="00734944"/>
    <w:rsid w:val="00735227"/>
    <w:rsid w:val="0073752C"/>
    <w:rsid w:val="00737AEA"/>
    <w:rsid w:val="00740801"/>
    <w:rsid w:val="007422B0"/>
    <w:rsid w:val="00743AD1"/>
    <w:rsid w:val="00744436"/>
    <w:rsid w:val="00745E9C"/>
    <w:rsid w:val="00746886"/>
    <w:rsid w:val="007468DC"/>
    <w:rsid w:val="0074721C"/>
    <w:rsid w:val="00747CBD"/>
    <w:rsid w:val="00755542"/>
    <w:rsid w:val="00756303"/>
    <w:rsid w:val="00757854"/>
    <w:rsid w:val="00760069"/>
    <w:rsid w:val="00760D31"/>
    <w:rsid w:val="00761343"/>
    <w:rsid w:val="007653D8"/>
    <w:rsid w:val="007655C7"/>
    <w:rsid w:val="007661EE"/>
    <w:rsid w:val="00770119"/>
    <w:rsid w:val="007706C6"/>
    <w:rsid w:val="0077085F"/>
    <w:rsid w:val="0077190A"/>
    <w:rsid w:val="00781AA6"/>
    <w:rsid w:val="00781F61"/>
    <w:rsid w:val="00783AFE"/>
    <w:rsid w:val="007844B4"/>
    <w:rsid w:val="00786FA2"/>
    <w:rsid w:val="00787031"/>
    <w:rsid w:val="0079080D"/>
    <w:rsid w:val="007933CD"/>
    <w:rsid w:val="0079441E"/>
    <w:rsid w:val="007948D2"/>
    <w:rsid w:val="00796F89"/>
    <w:rsid w:val="0079783F"/>
    <w:rsid w:val="007A21D5"/>
    <w:rsid w:val="007A245B"/>
    <w:rsid w:val="007A2CEA"/>
    <w:rsid w:val="007A36B9"/>
    <w:rsid w:val="007A4030"/>
    <w:rsid w:val="007A4A06"/>
    <w:rsid w:val="007A591D"/>
    <w:rsid w:val="007A6FD4"/>
    <w:rsid w:val="007A723E"/>
    <w:rsid w:val="007A7924"/>
    <w:rsid w:val="007B0DEC"/>
    <w:rsid w:val="007B1753"/>
    <w:rsid w:val="007B1C0E"/>
    <w:rsid w:val="007B3776"/>
    <w:rsid w:val="007B7A89"/>
    <w:rsid w:val="007C2AB7"/>
    <w:rsid w:val="007D4FDB"/>
    <w:rsid w:val="007D5517"/>
    <w:rsid w:val="007D7032"/>
    <w:rsid w:val="007D718D"/>
    <w:rsid w:val="007D7FBA"/>
    <w:rsid w:val="007E192F"/>
    <w:rsid w:val="007E4C44"/>
    <w:rsid w:val="007F1B7D"/>
    <w:rsid w:val="007F3468"/>
    <w:rsid w:val="007F46B7"/>
    <w:rsid w:val="00800CB0"/>
    <w:rsid w:val="008148F1"/>
    <w:rsid w:val="008175EE"/>
    <w:rsid w:val="00817E7B"/>
    <w:rsid w:val="008247FA"/>
    <w:rsid w:val="00824D2E"/>
    <w:rsid w:val="00825900"/>
    <w:rsid w:val="00825F99"/>
    <w:rsid w:val="00826AD1"/>
    <w:rsid w:val="008272A3"/>
    <w:rsid w:val="008278A9"/>
    <w:rsid w:val="00827BEA"/>
    <w:rsid w:val="0083126C"/>
    <w:rsid w:val="008316E9"/>
    <w:rsid w:val="00831CE8"/>
    <w:rsid w:val="00833508"/>
    <w:rsid w:val="00836C7D"/>
    <w:rsid w:val="00840659"/>
    <w:rsid w:val="008407F0"/>
    <w:rsid w:val="00840FFD"/>
    <w:rsid w:val="00841E12"/>
    <w:rsid w:val="00843ECE"/>
    <w:rsid w:val="008476E7"/>
    <w:rsid w:val="008510CF"/>
    <w:rsid w:val="00852985"/>
    <w:rsid w:val="008535A5"/>
    <w:rsid w:val="00853654"/>
    <w:rsid w:val="00855038"/>
    <w:rsid w:val="00855D61"/>
    <w:rsid w:val="00857070"/>
    <w:rsid w:val="00860EAE"/>
    <w:rsid w:val="008619C2"/>
    <w:rsid w:val="00861A0D"/>
    <w:rsid w:val="0086679C"/>
    <w:rsid w:val="00866CF4"/>
    <w:rsid w:val="008671F3"/>
    <w:rsid w:val="0087236A"/>
    <w:rsid w:val="008747D4"/>
    <w:rsid w:val="00874D5C"/>
    <w:rsid w:val="008754F4"/>
    <w:rsid w:val="008776EE"/>
    <w:rsid w:val="00880253"/>
    <w:rsid w:val="00880810"/>
    <w:rsid w:val="00881933"/>
    <w:rsid w:val="008823ED"/>
    <w:rsid w:val="0088264F"/>
    <w:rsid w:val="00885347"/>
    <w:rsid w:val="00885928"/>
    <w:rsid w:val="008859E1"/>
    <w:rsid w:val="00890EA4"/>
    <w:rsid w:val="00891AB6"/>
    <w:rsid w:val="00893B09"/>
    <w:rsid w:val="00893D3B"/>
    <w:rsid w:val="008951D2"/>
    <w:rsid w:val="00896373"/>
    <w:rsid w:val="008A2E68"/>
    <w:rsid w:val="008A3A15"/>
    <w:rsid w:val="008A439C"/>
    <w:rsid w:val="008A6149"/>
    <w:rsid w:val="008A7266"/>
    <w:rsid w:val="008B1FFF"/>
    <w:rsid w:val="008B471F"/>
    <w:rsid w:val="008B53C7"/>
    <w:rsid w:val="008B5FC7"/>
    <w:rsid w:val="008B6321"/>
    <w:rsid w:val="008B73E2"/>
    <w:rsid w:val="008C06F9"/>
    <w:rsid w:val="008C08A2"/>
    <w:rsid w:val="008C0D09"/>
    <w:rsid w:val="008C3106"/>
    <w:rsid w:val="008C68D6"/>
    <w:rsid w:val="008C69E9"/>
    <w:rsid w:val="008C6ED4"/>
    <w:rsid w:val="008C79C1"/>
    <w:rsid w:val="008D2A85"/>
    <w:rsid w:val="008D39F3"/>
    <w:rsid w:val="008D4AF5"/>
    <w:rsid w:val="008D4BEF"/>
    <w:rsid w:val="008D59FE"/>
    <w:rsid w:val="008D5F42"/>
    <w:rsid w:val="008D7E48"/>
    <w:rsid w:val="008E01FD"/>
    <w:rsid w:val="008E07B9"/>
    <w:rsid w:val="008E2DB7"/>
    <w:rsid w:val="008E5D08"/>
    <w:rsid w:val="008E6E2F"/>
    <w:rsid w:val="008F0EAD"/>
    <w:rsid w:val="008F6E05"/>
    <w:rsid w:val="00900B50"/>
    <w:rsid w:val="00902147"/>
    <w:rsid w:val="009031C9"/>
    <w:rsid w:val="00903A44"/>
    <w:rsid w:val="00904D88"/>
    <w:rsid w:val="00906358"/>
    <w:rsid w:val="0090688A"/>
    <w:rsid w:val="00906D12"/>
    <w:rsid w:val="00906E9D"/>
    <w:rsid w:val="0090796D"/>
    <w:rsid w:val="00913FB4"/>
    <w:rsid w:val="0091436B"/>
    <w:rsid w:val="00914469"/>
    <w:rsid w:val="009208A4"/>
    <w:rsid w:val="00921143"/>
    <w:rsid w:val="00921421"/>
    <w:rsid w:val="00921C4D"/>
    <w:rsid w:val="00922B9C"/>
    <w:rsid w:val="00924A1D"/>
    <w:rsid w:val="00925549"/>
    <w:rsid w:val="00927B59"/>
    <w:rsid w:val="0093005C"/>
    <w:rsid w:val="00930462"/>
    <w:rsid w:val="00931633"/>
    <w:rsid w:val="0094000D"/>
    <w:rsid w:val="00940A26"/>
    <w:rsid w:val="00945A68"/>
    <w:rsid w:val="00947C66"/>
    <w:rsid w:val="009526C0"/>
    <w:rsid w:val="009542C8"/>
    <w:rsid w:val="00954BA5"/>
    <w:rsid w:val="00954D0E"/>
    <w:rsid w:val="00954EA0"/>
    <w:rsid w:val="0095564F"/>
    <w:rsid w:val="00955E30"/>
    <w:rsid w:val="00956DFB"/>
    <w:rsid w:val="00961C6B"/>
    <w:rsid w:val="00962E17"/>
    <w:rsid w:val="00964EE2"/>
    <w:rsid w:val="0097382F"/>
    <w:rsid w:val="009813AB"/>
    <w:rsid w:val="00982E64"/>
    <w:rsid w:val="009832CC"/>
    <w:rsid w:val="0098350D"/>
    <w:rsid w:val="00985EA4"/>
    <w:rsid w:val="00987BD0"/>
    <w:rsid w:val="00990856"/>
    <w:rsid w:val="00992AA5"/>
    <w:rsid w:val="00994A83"/>
    <w:rsid w:val="009957B6"/>
    <w:rsid w:val="00995970"/>
    <w:rsid w:val="009966AE"/>
    <w:rsid w:val="009A3A55"/>
    <w:rsid w:val="009B043F"/>
    <w:rsid w:val="009B1347"/>
    <w:rsid w:val="009B1967"/>
    <w:rsid w:val="009B2435"/>
    <w:rsid w:val="009B4C69"/>
    <w:rsid w:val="009B6A35"/>
    <w:rsid w:val="009B7958"/>
    <w:rsid w:val="009C094C"/>
    <w:rsid w:val="009C103F"/>
    <w:rsid w:val="009C2583"/>
    <w:rsid w:val="009C2AE9"/>
    <w:rsid w:val="009C2DD3"/>
    <w:rsid w:val="009C4B00"/>
    <w:rsid w:val="009D113A"/>
    <w:rsid w:val="009D24C0"/>
    <w:rsid w:val="009D4968"/>
    <w:rsid w:val="009D61F5"/>
    <w:rsid w:val="009E069A"/>
    <w:rsid w:val="009E1609"/>
    <w:rsid w:val="009E2EC6"/>
    <w:rsid w:val="009E3085"/>
    <w:rsid w:val="009E4B87"/>
    <w:rsid w:val="009E4F95"/>
    <w:rsid w:val="009F3FED"/>
    <w:rsid w:val="009F5205"/>
    <w:rsid w:val="009F7818"/>
    <w:rsid w:val="009F7E5C"/>
    <w:rsid w:val="00A021B2"/>
    <w:rsid w:val="00A02BF7"/>
    <w:rsid w:val="00A03D3A"/>
    <w:rsid w:val="00A0412B"/>
    <w:rsid w:val="00A052AD"/>
    <w:rsid w:val="00A0542B"/>
    <w:rsid w:val="00A05467"/>
    <w:rsid w:val="00A061B9"/>
    <w:rsid w:val="00A062F9"/>
    <w:rsid w:val="00A063A6"/>
    <w:rsid w:val="00A0738C"/>
    <w:rsid w:val="00A130A2"/>
    <w:rsid w:val="00A135CD"/>
    <w:rsid w:val="00A14334"/>
    <w:rsid w:val="00A14844"/>
    <w:rsid w:val="00A15900"/>
    <w:rsid w:val="00A212CF"/>
    <w:rsid w:val="00A21AC7"/>
    <w:rsid w:val="00A23361"/>
    <w:rsid w:val="00A246B5"/>
    <w:rsid w:val="00A25DEE"/>
    <w:rsid w:val="00A306C0"/>
    <w:rsid w:val="00A30EE9"/>
    <w:rsid w:val="00A3508E"/>
    <w:rsid w:val="00A35A61"/>
    <w:rsid w:val="00A36E74"/>
    <w:rsid w:val="00A37248"/>
    <w:rsid w:val="00A413F4"/>
    <w:rsid w:val="00A41CB4"/>
    <w:rsid w:val="00A42DB5"/>
    <w:rsid w:val="00A42E3F"/>
    <w:rsid w:val="00A44098"/>
    <w:rsid w:val="00A452E1"/>
    <w:rsid w:val="00A5187A"/>
    <w:rsid w:val="00A534E0"/>
    <w:rsid w:val="00A53580"/>
    <w:rsid w:val="00A54BE7"/>
    <w:rsid w:val="00A54D29"/>
    <w:rsid w:val="00A54D63"/>
    <w:rsid w:val="00A5692B"/>
    <w:rsid w:val="00A56CA8"/>
    <w:rsid w:val="00A579B4"/>
    <w:rsid w:val="00A60A86"/>
    <w:rsid w:val="00A64993"/>
    <w:rsid w:val="00A64BC8"/>
    <w:rsid w:val="00A657C6"/>
    <w:rsid w:val="00A6604D"/>
    <w:rsid w:val="00A660AD"/>
    <w:rsid w:val="00A678A0"/>
    <w:rsid w:val="00A715BD"/>
    <w:rsid w:val="00A7169B"/>
    <w:rsid w:val="00A71704"/>
    <w:rsid w:val="00A71AC3"/>
    <w:rsid w:val="00A71F22"/>
    <w:rsid w:val="00A74338"/>
    <w:rsid w:val="00A8207B"/>
    <w:rsid w:val="00A8402A"/>
    <w:rsid w:val="00A85DF7"/>
    <w:rsid w:val="00A85E6E"/>
    <w:rsid w:val="00A85FA2"/>
    <w:rsid w:val="00A874EE"/>
    <w:rsid w:val="00A90820"/>
    <w:rsid w:val="00A93F52"/>
    <w:rsid w:val="00A96D2D"/>
    <w:rsid w:val="00AA0D0C"/>
    <w:rsid w:val="00AA141B"/>
    <w:rsid w:val="00AB1D88"/>
    <w:rsid w:val="00AB4B23"/>
    <w:rsid w:val="00AB4B29"/>
    <w:rsid w:val="00AB739D"/>
    <w:rsid w:val="00AC086D"/>
    <w:rsid w:val="00AC14A4"/>
    <w:rsid w:val="00AC1650"/>
    <w:rsid w:val="00AC6699"/>
    <w:rsid w:val="00AD3C87"/>
    <w:rsid w:val="00AD47DA"/>
    <w:rsid w:val="00AD4CBC"/>
    <w:rsid w:val="00AD7790"/>
    <w:rsid w:val="00AD7E4E"/>
    <w:rsid w:val="00AE0EA2"/>
    <w:rsid w:val="00AE1040"/>
    <w:rsid w:val="00AE2188"/>
    <w:rsid w:val="00AE431D"/>
    <w:rsid w:val="00AE4781"/>
    <w:rsid w:val="00AE5F86"/>
    <w:rsid w:val="00AE63C5"/>
    <w:rsid w:val="00AE657A"/>
    <w:rsid w:val="00AE7285"/>
    <w:rsid w:val="00AE74EC"/>
    <w:rsid w:val="00AE75D4"/>
    <w:rsid w:val="00AE7A3E"/>
    <w:rsid w:val="00AF05B0"/>
    <w:rsid w:val="00AF07A6"/>
    <w:rsid w:val="00AF2092"/>
    <w:rsid w:val="00AF27AD"/>
    <w:rsid w:val="00AF5773"/>
    <w:rsid w:val="00B03151"/>
    <w:rsid w:val="00B04ECD"/>
    <w:rsid w:val="00B07BCE"/>
    <w:rsid w:val="00B117AF"/>
    <w:rsid w:val="00B12636"/>
    <w:rsid w:val="00B136F2"/>
    <w:rsid w:val="00B15551"/>
    <w:rsid w:val="00B15F93"/>
    <w:rsid w:val="00B161AC"/>
    <w:rsid w:val="00B17256"/>
    <w:rsid w:val="00B22274"/>
    <w:rsid w:val="00B24C67"/>
    <w:rsid w:val="00B27B68"/>
    <w:rsid w:val="00B31149"/>
    <w:rsid w:val="00B32162"/>
    <w:rsid w:val="00B33352"/>
    <w:rsid w:val="00B33962"/>
    <w:rsid w:val="00B342C6"/>
    <w:rsid w:val="00B4348E"/>
    <w:rsid w:val="00B4685F"/>
    <w:rsid w:val="00B50FB8"/>
    <w:rsid w:val="00B51AC0"/>
    <w:rsid w:val="00B52F0D"/>
    <w:rsid w:val="00B536F3"/>
    <w:rsid w:val="00B60EAF"/>
    <w:rsid w:val="00B628BB"/>
    <w:rsid w:val="00B62E11"/>
    <w:rsid w:val="00B65516"/>
    <w:rsid w:val="00B65FF5"/>
    <w:rsid w:val="00B66291"/>
    <w:rsid w:val="00B67E0F"/>
    <w:rsid w:val="00B71B92"/>
    <w:rsid w:val="00B75488"/>
    <w:rsid w:val="00B76696"/>
    <w:rsid w:val="00B76E4B"/>
    <w:rsid w:val="00B803A0"/>
    <w:rsid w:val="00B83738"/>
    <w:rsid w:val="00B86485"/>
    <w:rsid w:val="00B86B26"/>
    <w:rsid w:val="00B8728F"/>
    <w:rsid w:val="00B914BA"/>
    <w:rsid w:val="00B92CD6"/>
    <w:rsid w:val="00B94658"/>
    <w:rsid w:val="00B95243"/>
    <w:rsid w:val="00B965F3"/>
    <w:rsid w:val="00BA0631"/>
    <w:rsid w:val="00BA1FE7"/>
    <w:rsid w:val="00BA222E"/>
    <w:rsid w:val="00BA2EF1"/>
    <w:rsid w:val="00BA30E7"/>
    <w:rsid w:val="00BA32B0"/>
    <w:rsid w:val="00BA403D"/>
    <w:rsid w:val="00BA4B78"/>
    <w:rsid w:val="00BA5367"/>
    <w:rsid w:val="00BB0F53"/>
    <w:rsid w:val="00BB27B2"/>
    <w:rsid w:val="00BB2BE9"/>
    <w:rsid w:val="00BB417E"/>
    <w:rsid w:val="00BB52C3"/>
    <w:rsid w:val="00BB58BB"/>
    <w:rsid w:val="00BB6C32"/>
    <w:rsid w:val="00BB6CEF"/>
    <w:rsid w:val="00BB7EFB"/>
    <w:rsid w:val="00BC0710"/>
    <w:rsid w:val="00BC1E40"/>
    <w:rsid w:val="00BC4E44"/>
    <w:rsid w:val="00BC7415"/>
    <w:rsid w:val="00BD20F9"/>
    <w:rsid w:val="00BD2F1F"/>
    <w:rsid w:val="00BE1677"/>
    <w:rsid w:val="00BE1B2B"/>
    <w:rsid w:val="00BE3A29"/>
    <w:rsid w:val="00BE4581"/>
    <w:rsid w:val="00BE6891"/>
    <w:rsid w:val="00BE7307"/>
    <w:rsid w:val="00BF0301"/>
    <w:rsid w:val="00BF2CEA"/>
    <w:rsid w:val="00BF4401"/>
    <w:rsid w:val="00BF494C"/>
    <w:rsid w:val="00C038AA"/>
    <w:rsid w:val="00C042CD"/>
    <w:rsid w:val="00C06CB1"/>
    <w:rsid w:val="00C07B76"/>
    <w:rsid w:val="00C10A56"/>
    <w:rsid w:val="00C11025"/>
    <w:rsid w:val="00C14AE8"/>
    <w:rsid w:val="00C15466"/>
    <w:rsid w:val="00C15731"/>
    <w:rsid w:val="00C25EAF"/>
    <w:rsid w:val="00C26DCC"/>
    <w:rsid w:val="00C30FA5"/>
    <w:rsid w:val="00C32DA2"/>
    <w:rsid w:val="00C34707"/>
    <w:rsid w:val="00C3744A"/>
    <w:rsid w:val="00C37A34"/>
    <w:rsid w:val="00C429BA"/>
    <w:rsid w:val="00C4376F"/>
    <w:rsid w:val="00C44A60"/>
    <w:rsid w:val="00C459CB"/>
    <w:rsid w:val="00C477BD"/>
    <w:rsid w:val="00C51945"/>
    <w:rsid w:val="00C53EB3"/>
    <w:rsid w:val="00C574AB"/>
    <w:rsid w:val="00C57E13"/>
    <w:rsid w:val="00C63160"/>
    <w:rsid w:val="00C639C1"/>
    <w:rsid w:val="00C653EB"/>
    <w:rsid w:val="00C66698"/>
    <w:rsid w:val="00C66AB6"/>
    <w:rsid w:val="00C675EC"/>
    <w:rsid w:val="00C73A1F"/>
    <w:rsid w:val="00C7541B"/>
    <w:rsid w:val="00C7720F"/>
    <w:rsid w:val="00C81A27"/>
    <w:rsid w:val="00C8502F"/>
    <w:rsid w:val="00C87FC5"/>
    <w:rsid w:val="00C91404"/>
    <w:rsid w:val="00C91DB6"/>
    <w:rsid w:val="00C92BC5"/>
    <w:rsid w:val="00C9476C"/>
    <w:rsid w:val="00C95F0C"/>
    <w:rsid w:val="00C972F7"/>
    <w:rsid w:val="00C97D95"/>
    <w:rsid w:val="00CA2614"/>
    <w:rsid w:val="00CA48C3"/>
    <w:rsid w:val="00CA4A3C"/>
    <w:rsid w:val="00CA5747"/>
    <w:rsid w:val="00CA574D"/>
    <w:rsid w:val="00CA695D"/>
    <w:rsid w:val="00CA6AF3"/>
    <w:rsid w:val="00CA7263"/>
    <w:rsid w:val="00CA76AA"/>
    <w:rsid w:val="00CA7C5E"/>
    <w:rsid w:val="00CB0A75"/>
    <w:rsid w:val="00CB1969"/>
    <w:rsid w:val="00CB24C7"/>
    <w:rsid w:val="00CB5197"/>
    <w:rsid w:val="00CB7450"/>
    <w:rsid w:val="00CB7BDC"/>
    <w:rsid w:val="00CC1B26"/>
    <w:rsid w:val="00CC395F"/>
    <w:rsid w:val="00CC4FB3"/>
    <w:rsid w:val="00CC6E58"/>
    <w:rsid w:val="00CC7954"/>
    <w:rsid w:val="00CD030D"/>
    <w:rsid w:val="00CD19AC"/>
    <w:rsid w:val="00CD352B"/>
    <w:rsid w:val="00CD679A"/>
    <w:rsid w:val="00CE43BC"/>
    <w:rsid w:val="00CE47D8"/>
    <w:rsid w:val="00CE637D"/>
    <w:rsid w:val="00CF1149"/>
    <w:rsid w:val="00CF2BDE"/>
    <w:rsid w:val="00CF57A0"/>
    <w:rsid w:val="00CF6B09"/>
    <w:rsid w:val="00D010BE"/>
    <w:rsid w:val="00D02639"/>
    <w:rsid w:val="00D026C9"/>
    <w:rsid w:val="00D02DDC"/>
    <w:rsid w:val="00D0351D"/>
    <w:rsid w:val="00D035F8"/>
    <w:rsid w:val="00D049AF"/>
    <w:rsid w:val="00D04FC4"/>
    <w:rsid w:val="00D05A7E"/>
    <w:rsid w:val="00D05E03"/>
    <w:rsid w:val="00D07D8B"/>
    <w:rsid w:val="00D10D51"/>
    <w:rsid w:val="00D12AD9"/>
    <w:rsid w:val="00D13DBB"/>
    <w:rsid w:val="00D151BF"/>
    <w:rsid w:val="00D15726"/>
    <w:rsid w:val="00D15966"/>
    <w:rsid w:val="00D16E87"/>
    <w:rsid w:val="00D17CCD"/>
    <w:rsid w:val="00D200BE"/>
    <w:rsid w:val="00D2092B"/>
    <w:rsid w:val="00D21357"/>
    <w:rsid w:val="00D243EE"/>
    <w:rsid w:val="00D25F1B"/>
    <w:rsid w:val="00D31F17"/>
    <w:rsid w:val="00D342CB"/>
    <w:rsid w:val="00D344F7"/>
    <w:rsid w:val="00D35158"/>
    <w:rsid w:val="00D37A87"/>
    <w:rsid w:val="00D40CE4"/>
    <w:rsid w:val="00D43AC8"/>
    <w:rsid w:val="00D45168"/>
    <w:rsid w:val="00D46699"/>
    <w:rsid w:val="00D46B37"/>
    <w:rsid w:val="00D4712E"/>
    <w:rsid w:val="00D50E90"/>
    <w:rsid w:val="00D51A48"/>
    <w:rsid w:val="00D51D1C"/>
    <w:rsid w:val="00D525AD"/>
    <w:rsid w:val="00D52A70"/>
    <w:rsid w:val="00D538C7"/>
    <w:rsid w:val="00D604FD"/>
    <w:rsid w:val="00D61956"/>
    <w:rsid w:val="00D62876"/>
    <w:rsid w:val="00D63840"/>
    <w:rsid w:val="00D65263"/>
    <w:rsid w:val="00D66614"/>
    <w:rsid w:val="00D66EFF"/>
    <w:rsid w:val="00D74878"/>
    <w:rsid w:val="00D765B7"/>
    <w:rsid w:val="00D81510"/>
    <w:rsid w:val="00D8768C"/>
    <w:rsid w:val="00D878B6"/>
    <w:rsid w:val="00D9084F"/>
    <w:rsid w:val="00D92120"/>
    <w:rsid w:val="00D95B76"/>
    <w:rsid w:val="00D9709F"/>
    <w:rsid w:val="00DA081E"/>
    <w:rsid w:val="00DA401D"/>
    <w:rsid w:val="00DA520C"/>
    <w:rsid w:val="00DA5725"/>
    <w:rsid w:val="00DA62DD"/>
    <w:rsid w:val="00DA7648"/>
    <w:rsid w:val="00DA7964"/>
    <w:rsid w:val="00DB2A6B"/>
    <w:rsid w:val="00DB2C46"/>
    <w:rsid w:val="00DB3603"/>
    <w:rsid w:val="00DB37FC"/>
    <w:rsid w:val="00DB410B"/>
    <w:rsid w:val="00DB63CC"/>
    <w:rsid w:val="00DB7AB3"/>
    <w:rsid w:val="00DC0CEF"/>
    <w:rsid w:val="00DC219C"/>
    <w:rsid w:val="00DC4301"/>
    <w:rsid w:val="00DC4A7E"/>
    <w:rsid w:val="00DC5FB2"/>
    <w:rsid w:val="00DC6B8F"/>
    <w:rsid w:val="00DD609D"/>
    <w:rsid w:val="00DD6D62"/>
    <w:rsid w:val="00DE18C9"/>
    <w:rsid w:val="00DE1F6B"/>
    <w:rsid w:val="00DE2256"/>
    <w:rsid w:val="00DE2A16"/>
    <w:rsid w:val="00DE41FE"/>
    <w:rsid w:val="00DE426F"/>
    <w:rsid w:val="00DE429F"/>
    <w:rsid w:val="00DE4623"/>
    <w:rsid w:val="00DE48A9"/>
    <w:rsid w:val="00DE575C"/>
    <w:rsid w:val="00DE58DA"/>
    <w:rsid w:val="00DE5D8A"/>
    <w:rsid w:val="00DE5E95"/>
    <w:rsid w:val="00DF073F"/>
    <w:rsid w:val="00DF0F20"/>
    <w:rsid w:val="00DF1F8B"/>
    <w:rsid w:val="00DF3703"/>
    <w:rsid w:val="00DF5344"/>
    <w:rsid w:val="00DF7278"/>
    <w:rsid w:val="00E01134"/>
    <w:rsid w:val="00E01735"/>
    <w:rsid w:val="00E021C9"/>
    <w:rsid w:val="00E024E7"/>
    <w:rsid w:val="00E0392E"/>
    <w:rsid w:val="00E05698"/>
    <w:rsid w:val="00E105B2"/>
    <w:rsid w:val="00E11A21"/>
    <w:rsid w:val="00E12933"/>
    <w:rsid w:val="00E1310C"/>
    <w:rsid w:val="00E139A4"/>
    <w:rsid w:val="00E16EB3"/>
    <w:rsid w:val="00E1715B"/>
    <w:rsid w:val="00E17489"/>
    <w:rsid w:val="00E2192B"/>
    <w:rsid w:val="00E2194D"/>
    <w:rsid w:val="00E22FE8"/>
    <w:rsid w:val="00E26FE7"/>
    <w:rsid w:val="00E3066B"/>
    <w:rsid w:val="00E30DFC"/>
    <w:rsid w:val="00E327A5"/>
    <w:rsid w:val="00E33201"/>
    <w:rsid w:val="00E339BD"/>
    <w:rsid w:val="00E3772B"/>
    <w:rsid w:val="00E40770"/>
    <w:rsid w:val="00E427F8"/>
    <w:rsid w:val="00E42C4A"/>
    <w:rsid w:val="00E44564"/>
    <w:rsid w:val="00E4614B"/>
    <w:rsid w:val="00E52CD5"/>
    <w:rsid w:val="00E54C96"/>
    <w:rsid w:val="00E642A0"/>
    <w:rsid w:val="00E646A0"/>
    <w:rsid w:val="00E65486"/>
    <w:rsid w:val="00E676DD"/>
    <w:rsid w:val="00E67FAF"/>
    <w:rsid w:val="00E71CBE"/>
    <w:rsid w:val="00E7388B"/>
    <w:rsid w:val="00E77344"/>
    <w:rsid w:val="00E7769F"/>
    <w:rsid w:val="00E77824"/>
    <w:rsid w:val="00E814DE"/>
    <w:rsid w:val="00E82CA9"/>
    <w:rsid w:val="00E8444F"/>
    <w:rsid w:val="00E84453"/>
    <w:rsid w:val="00E8478F"/>
    <w:rsid w:val="00E9288D"/>
    <w:rsid w:val="00E93858"/>
    <w:rsid w:val="00E94256"/>
    <w:rsid w:val="00E9521D"/>
    <w:rsid w:val="00E95BF3"/>
    <w:rsid w:val="00E962BB"/>
    <w:rsid w:val="00EA15CD"/>
    <w:rsid w:val="00EA2271"/>
    <w:rsid w:val="00EA3801"/>
    <w:rsid w:val="00EA5A32"/>
    <w:rsid w:val="00EA7166"/>
    <w:rsid w:val="00EB1330"/>
    <w:rsid w:val="00EB39D4"/>
    <w:rsid w:val="00EB5BBF"/>
    <w:rsid w:val="00EB7954"/>
    <w:rsid w:val="00EB7FC7"/>
    <w:rsid w:val="00EC024F"/>
    <w:rsid w:val="00EC13C6"/>
    <w:rsid w:val="00EC1986"/>
    <w:rsid w:val="00EC23B0"/>
    <w:rsid w:val="00EC2E5D"/>
    <w:rsid w:val="00EC49F3"/>
    <w:rsid w:val="00EC71BC"/>
    <w:rsid w:val="00EC71D8"/>
    <w:rsid w:val="00EC7DCE"/>
    <w:rsid w:val="00ED22F6"/>
    <w:rsid w:val="00ED5603"/>
    <w:rsid w:val="00ED5A82"/>
    <w:rsid w:val="00ED6858"/>
    <w:rsid w:val="00EE0637"/>
    <w:rsid w:val="00EE1034"/>
    <w:rsid w:val="00EE1C75"/>
    <w:rsid w:val="00EE1F10"/>
    <w:rsid w:val="00EE24F5"/>
    <w:rsid w:val="00EE4EF4"/>
    <w:rsid w:val="00EE5629"/>
    <w:rsid w:val="00EE7679"/>
    <w:rsid w:val="00EE7D9A"/>
    <w:rsid w:val="00EE7DDF"/>
    <w:rsid w:val="00EF1E40"/>
    <w:rsid w:val="00EF2DC7"/>
    <w:rsid w:val="00EF4386"/>
    <w:rsid w:val="00EF4A07"/>
    <w:rsid w:val="00EF6146"/>
    <w:rsid w:val="00F00003"/>
    <w:rsid w:val="00F00BC4"/>
    <w:rsid w:val="00F01218"/>
    <w:rsid w:val="00F02716"/>
    <w:rsid w:val="00F02839"/>
    <w:rsid w:val="00F02BE5"/>
    <w:rsid w:val="00F032C2"/>
    <w:rsid w:val="00F03B5C"/>
    <w:rsid w:val="00F04E8A"/>
    <w:rsid w:val="00F07908"/>
    <w:rsid w:val="00F1133C"/>
    <w:rsid w:val="00F11A85"/>
    <w:rsid w:val="00F14745"/>
    <w:rsid w:val="00F15969"/>
    <w:rsid w:val="00F16BAE"/>
    <w:rsid w:val="00F233E8"/>
    <w:rsid w:val="00F253D6"/>
    <w:rsid w:val="00F25E2F"/>
    <w:rsid w:val="00F25E43"/>
    <w:rsid w:val="00F308BB"/>
    <w:rsid w:val="00F31EC5"/>
    <w:rsid w:val="00F33109"/>
    <w:rsid w:val="00F33424"/>
    <w:rsid w:val="00F36D0C"/>
    <w:rsid w:val="00F37D71"/>
    <w:rsid w:val="00F403EB"/>
    <w:rsid w:val="00F40934"/>
    <w:rsid w:val="00F418AC"/>
    <w:rsid w:val="00F41C86"/>
    <w:rsid w:val="00F424DC"/>
    <w:rsid w:val="00F4280A"/>
    <w:rsid w:val="00F43111"/>
    <w:rsid w:val="00F4474C"/>
    <w:rsid w:val="00F449F8"/>
    <w:rsid w:val="00F45F72"/>
    <w:rsid w:val="00F46C27"/>
    <w:rsid w:val="00F47E43"/>
    <w:rsid w:val="00F54C11"/>
    <w:rsid w:val="00F54FF7"/>
    <w:rsid w:val="00F55BF4"/>
    <w:rsid w:val="00F5707D"/>
    <w:rsid w:val="00F61915"/>
    <w:rsid w:val="00F62006"/>
    <w:rsid w:val="00F6230A"/>
    <w:rsid w:val="00F62C06"/>
    <w:rsid w:val="00F6661A"/>
    <w:rsid w:val="00F71A3B"/>
    <w:rsid w:val="00F7340C"/>
    <w:rsid w:val="00F77A45"/>
    <w:rsid w:val="00F77C84"/>
    <w:rsid w:val="00F81564"/>
    <w:rsid w:val="00F82AE5"/>
    <w:rsid w:val="00F82C91"/>
    <w:rsid w:val="00F853BA"/>
    <w:rsid w:val="00F86D33"/>
    <w:rsid w:val="00F86DBD"/>
    <w:rsid w:val="00F9238E"/>
    <w:rsid w:val="00F93187"/>
    <w:rsid w:val="00F931E3"/>
    <w:rsid w:val="00F937B4"/>
    <w:rsid w:val="00F94239"/>
    <w:rsid w:val="00F945E5"/>
    <w:rsid w:val="00F96889"/>
    <w:rsid w:val="00F97814"/>
    <w:rsid w:val="00FA2588"/>
    <w:rsid w:val="00FA2B8D"/>
    <w:rsid w:val="00FA3BB2"/>
    <w:rsid w:val="00FA5EF1"/>
    <w:rsid w:val="00FA62DD"/>
    <w:rsid w:val="00FA6C84"/>
    <w:rsid w:val="00FA6D1E"/>
    <w:rsid w:val="00FB24B6"/>
    <w:rsid w:val="00FB4996"/>
    <w:rsid w:val="00FB531D"/>
    <w:rsid w:val="00FB775F"/>
    <w:rsid w:val="00FC340F"/>
    <w:rsid w:val="00FC3EC5"/>
    <w:rsid w:val="00FC7AA9"/>
    <w:rsid w:val="00FD02DD"/>
    <w:rsid w:val="00FD0AF8"/>
    <w:rsid w:val="00FD0D9B"/>
    <w:rsid w:val="00FD4CED"/>
    <w:rsid w:val="00FD5DC4"/>
    <w:rsid w:val="00FD5F28"/>
    <w:rsid w:val="00FE08E1"/>
    <w:rsid w:val="00FE1279"/>
    <w:rsid w:val="00FE44D4"/>
    <w:rsid w:val="00FF1D35"/>
    <w:rsid w:val="00FF3A03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s.hicentral.com/fastmaps/parcelzoning" TargetMode="External"/><Relationship Id="rId13" Type="http://schemas.openxmlformats.org/officeDocument/2006/relationships/hyperlink" Target="http://www.esri.com/industries/apps/education/offers/promo/index.cf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ps2.roktech.net/durhamnc_gomaps" TargetMode="External"/><Relationship Id="rId12" Type="http://schemas.openxmlformats.org/officeDocument/2006/relationships/hyperlink" Target="https://qgis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blogs.esri.com/esri/arcgis/category/subject-analysis-and-geoprocessi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isVD8u6WrG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tm.agriculture.purdue.edu/default_ltm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Macmillan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Ellis</dc:creator>
  <cp:lastModifiedBy>test</cp:lastModifiedBy>
  <cp:revision>8</cp:revision>
  <dcterms:created xsi:type="dcterms:W3CDTF">2013-08-14T20:48:00Z</dcterms:created>
  <dcterms:modified xsi:type="dcterms:W3CDTF">2015-10-23T15:26:00Z</dcterms:modified>
</cp:coreProperties>
</file>